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body>
    <w:p pt14:StyleName="Normal" pt14:FontName="Times New Roman" pt14:LanguageType="western">
      <w:pPr>
        <w:jc w:val="center"/>
        <w:ind w:left="80" w:right="-142"/>
        <w:spacing w:after="0" w:line="240" w:lineRule="auto" w:before="120"/>
        <w:rPr xmlns:w="http://schemas.openxmlformats.org/wordprocessingml/2006/main"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CỘNG HOÀ XÃ HỘI CHỦ NGHĨA VIỆT NAM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Độc lập - Tự do - Hạnh phúc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i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bCs/>
          <w:sz w:val="24"/>
          <w:szCs w:val="24"/>
          <w:lang w:val="en-US" w:bidi="ar-SA" w:eastAsia="en-US"/>
          <w:rFonts w:ascii="Times New Roman" w:hAnsi="Times New Roman" w:eastAsia="Calibri" w:cs="Times New Roman"/>
        </w:rPr>
        <w:t>-----------------------------</w:t>
      </w:r>
    </w:p>
    <w:p pt14:StyleName="Normal" pt14:FontName="Times New Roman" pt14:LanguageType="western">
      <w:pPr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TỜ KHAI ĐỀ NGHỊ TRỢ GIÚP XÃ HỘI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  <w:tblInd w:w="0" w:type="dxa"/>
        <w:tblCellMar>
          <w:top w:w="0" w:type="dxa"/>
          <w:left w:w="108" w:type="dxa"/>
          <w:bottom w:w="0" w:type="dxa"/>
          <w:right w:w="108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016"/>
      </w:tblGrid>
      <w:tr>
        <w:tc>
          <w:tcPr>
            <w:tcW w:w="9016" w:type="dxa"/>
            <w:tcBorders>
              <w:top w:val="none" w:sz="0" w:space="0" w:color="auto"/>
              <w:bottom w:val="none" w:sz="0" w:space="0" w:color="auto"/>
              <w:left w:val="none" w:sz="0" w:space="0" w:color="auto"/>
              <w:right w:val="none" w:sz="0" w:space="0" w:color="auto"/>
            </w:tcBorders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Phần 1. THÔNG TIN CỦA ĐỐI TƯỢNG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</w:tr>
    </w:tbl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8"/>
      </w:tblGrid>
      <w:tr>
        <w:tc>
          <w:tcPr>
            <w:tcW w:w="9498" w:type="dxa"/>
            <w:tcBorders/>
          </w:tcPr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1. Họ và tên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(Viết chữ in hoa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 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Ngày/tháng/năm sinh: …../…../ …… Giới tính: ……..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Dân tộc: 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Giấy CMND số…................. Cấp ngày  …./…/…. Nơi cấp:…………………...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2. Hộ khẩu thường trú: ………………………………………………………….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Hiện đang ở với ai và địa chỉ nơi ở? …………………………….………………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…………………………………………………………………………………...3.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Có thẻ BHYT không?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Có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4. Thuộc hộ nghèo không?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Có </w:t>
            </w:r>
          </w:p>
          <w:p pt14:StyleName="Normal" pt14:FontName="Times New Roman" pt14:LanguageType="western">
            <w:pPr>
              <w:widowControl w:val="0"/>
              <w:jc w:val="both"/>
              <w:spacing w:before="75" w:after="7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5. Tình trạng hôn nhân?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Ghi rõ: Không có chồng/vợ; có chồng/vợ đã chết hoặc mất tích heo quy định)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75" w:after="7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6. Số con đang nuôi………………. người. Trong đó dưới 16 tuổi ……..người;</w:t>
            </w:r>
          </w:p>
          <w:p pt14:StyleName="Normal" pt14:FontName="Times New Roman" pt14:LanguageType="western">
            <w:pPr>
              <w:widowControl w:val="0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từ 16 đến 22 tuổi đang h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ọc phổ thông, học nghề, trung cấp chuyên nghiệp, cao </w:t>
            </w:r>
          </w:p>
          <w:p pt14:StyleName="Normal" pt14:FontName="Times New Roman" pt14:LanguageType="western">
            <w:pPr>
              <w:widowControl w:val="0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đẳng, đại học………. người. </w:t>
            </w:r>
          </w:p>
        </w:tc>
      </w:tr>
      <w:tr>
        <w:tc>
          <w:tcPr>
            <w:tcW w:w="9498" w:type="dxa"/>
            <w:tcBorders/>
          </w:tcPr>
          <w:p pt14:StyleName="Normal" pt14:FontName="Times New Roman" pt14:LanguageType="western">
            <w:pPr>
              <w:jc w:val="both"/>
              <w:ind w:right="-108"/>
              <w:spacing w:before="75" w:after="7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7. Thông tin về con thứ nhất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(Ghi cụ thể họ tên, ngày tháng năm sinh, nơi ở, tình trạng đi học, chế độ chính sách đang hưởng)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……………………………………….………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...............................................................................................................................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...............................................................................................................................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...............................................................................................................................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...............................................................................................................................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8. Thông tin con thứ hai trở đi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Khai đầy đủ thông tin như con thứ nhất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)…………….</w:t>
            </w:r>
          </w:p>
          <w:tbl>
            <w:tblPr>
              <w:tblW w:w="9673" w:type="dxa"/>
              <w:tblLayout w:type="fixed"/>
              <w:tblLook w:val="01E0" w:firstRow="1" w:lastRow="1" w:firstColumn="1" w:lastColumn="1" w:noHBand="0" w:noVBand="0"/>
            </w:tblPr>
            <w:tblGrid>
              <w:gridCol w:w="4595"/>
              <w:gridCol w:w="5078"/>
            </w:tblGrid>
            <w:tr>
              <w:trPr>
                <w:trHeight w:val="125"/>
              </w:trPr>
              <w:tc>
                <w:tcPr>
                  <w:tcW w:w="9673" w:type="dxa"/>
                  <w:gridSpan w:val="2"/>
                  <w:tcBorders/>
                </w:tcPr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..........................................................................................................................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..........................................................................................................................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..........................................................................................................................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..........................................................................................................................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  <w:p pt14:StyleName="Normal" pt14:FontName="Times New Roman" pt14:LanguageType="western">
                  <w:pPr>
                    <w:jc w:val="both"/>
                    <w:ind w:right="-80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Tôi xin cam đoan những lời khai trên là đúng sự thực, nếu có điều gì khai không đúng, tôi xin chịu trách nhiệm hoàn toàn.</w:t>
                  </w:r>
                </w:p>
              </w:tc>
            </w:tr>
            <w:tr>
              <w:trPr>
                <w:trHeight w:val="2242"/>
              </w:trPr>
              <w:tc>
                <w:tcPr>
                  <w:tcW w:w="4595" w:type="dxa"/>
                  <w:tcBorders/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Thông tin người khai thay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Giấy CMND số: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……………….………….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Ngày cấp: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…………………….………….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Nơi cấp: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…………………….………….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Quan hệ với đối tượng: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…….……………..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Địa chỉ: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…………………….………</w:t>
                  </w:r>
                </w:p>
              </w:tc>
              <w:tc>
                <w:tcPr>
                  <w:tcW w:w="5078" w:type="dxa"/>
                  <w:tcBorders/>
                </w:tcPr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Ngày....... tháng ....... năm 20...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Người khai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(Ký, ghi rõ họ tên. Trường hợp khai thay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phải ghi đầy đủ thông tin người khai thay)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  <w:p pt14:StyleName="Normal" pt14:FontName="Times New Roman" pt14:LanguageType="western">
                  <w:pPr>
                    <w:jc w:val="center"/>
                    <w:ind w:right="-142" w:firstLine="36"/>
                    <w:spacing w:before="75" w:after="75" w:line="360" w:lineRule="exact"/>
                    <w:rPr xmlns:w="http://schemas.openxmlformats.org/wordprocessingml/2006/main"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iCs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</w:tc>
            </w:tr>
          </w:tbl>
          <w:p pt14:StyleName="Normal" pt14:FontName="Times New Roman" pt14:LanguageType="western">
            <w:pPr>
              <w:jc w:val="center"/>
              <w:ind w:right="-142"/>
              <w:spacing w:before="75" w:after="75" w:line="36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42"/>
              <w:spacing w:before="75" w:after="75" w:line="36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42"/>
              <w:spacing w:before="75" w:after="75" w:line="36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ind w:right="-142"/>
              <w:spacing w:before="75" w:after="75" w:line="36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42"/>
              <w:spacing w:before="75" w:after="75" w:line="360" w:lineRule="exact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Phần 2. KẾT LUẬN CỦA HỘI ĐỒNG XÉT DUYỆT TRỢ GIÚP XÃ HỘI</w:t>
            </w:r>
          </w:p>
          <w:p pt14:StyleName="Normal" pt14:FontName="Times New Roman" pt14:LanguageType="western">
            <w:pPr>
              <w:ind w:right="-142"/>
              <w:spacing w:before="75" w:after="7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tbl>
            <w:tblPr>
              <w:tblW w:w="8892" w:type="dxa"/>
              <w:tblLayout w:type="fixed"/>
              <w:tblLook w:val="01E0" w:firstRow="1" w:lastRow="1" w:firstColumn="1" w:lastColumn="1" w:noHBand="0" w:noVBand="0"/>
            </w:tblPr>
            <w:tblGrid>
              <w:gridCol w:w="4504"/>
              <w:gridCol w:w="4388"/>
            </w:tblGrid>
            <w:tr>
              <w:trPr>
                <w:trHeight w:val="2480"/>
              </w:trPr>
              <w:tc>
                <w:tcPr>
                  <w:tcW w:w="8892" w:type="dxa"/>
                  <w:gridSpan w:val="2"/>
                  <w:tcBorders/>
                </w:tcPr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Hội đồng xét duyệt trợ giúp xã hội xã/phường/thị trấn: ……...………………..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đã xem xét hồ sơ, xác minh thông tin cá nhân của ………..……………...……</w:t>
                  </w:r>
                </w:p>
                <w:p pt14:StyleName="Normal" pt14:FontName="Times New Roman" pt14:LanguageType="western">
                  <w:pPr>
                    <w:ind w:right="-80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và họp ngày …    tháng…….năm……thống nhất kết luận như sau (</w:t>
                  </w: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Ghi cụ  thể diện chính sách, chế độ hưởng, thời gian</w:t>
                  </w: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):</w:t>
                  </w:r>
                </w:p>
                <w:p pt14:StyleName="Normal" pt14:FontName="Times New Roman" pt14:LanguageType="western">
                  <w:pPr>
                    <w:ind w:right="-80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..………………………..………………………………………………….……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……………..………………………………………………………...…………</w:t>
                  </w:r>
                </w:p>
                <w:p pt14:StyleName="Normal" pt14:FontName="Times New Roman" pt14:LanguageType="western">
                  <w:pPr>
                    <w:jc w:val="both"/>
                    <w:ind w:right="-142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………..………..………………………………………………….……………</w:t>
                  </w:r>
                </w:p>
                <w:p pt14:StyleName="Normal" pt14:FontName="Times New Roman" pt14:LanguageType="western">
                  <w:pPr>
                    <w:jc w:val="both"/>
                    <w:spacing w:before="75" w:after="75" w:line="360" w:lineRule="exact"/>
                    <w:rPr xmlns:w="http://schemas.openxmlformats.org/wordprocessingml/2006/main"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Đề nghị cơ quan có thẩm quyền xem xét giải quyết chế độ chính sách cho đối tượng theo quy định.</w:t>
                  </w:r>
                </w:p>
              </w:tc>
            </w:tr>
            <w:tr>
              <w:trPr>
                <w:trHeight w:val="1547"/>
              </w:trPr>
              <w:tc>
                <w:tcPr>
                  <w:tcW w:w="4504" w:type="dxa"/>
                  <w:shd w:val="clear" w:color="auto" w:fill="auto"/>
                  <w:tcBorders/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</w:tc>
              <w:tc>
                <w:tcPr>
                  <w:tcW w:w="4388" w:type="dxa"/>
                  <w:shd w:val="clear" w:color="auto" w:fill="auto"/>
                  <w:tcBorders/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</w:tc>
            </w:tr>
          </w:tbl>
          <w:tbl>
            <w:tblPr>
              <w:tblpPr w:leftFromText="180" w:rightFromText="180" w:vertAnchor="text" w:horzAnchor="page" w:tblpX="931" w:tblpY="-2318"/>
              <w:tblOverlap w:val="never"/>
              <w:tblW w:w="9272" w:type="dxa"/>
              <w:tblLayout w:type="fixed"/>
              <w:tblLook w:val="04A0" w:firstRow="1" w:lastRow="0" w:firstColumn="1" w:lastColumn="0" w:noHBand="0" w:noVBand="1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>
            <w:tblGrid>
              <w:gridCol w:w="4636"/>
              <w:gridCol w:w="4636"/>
            </w:tblGrid>
            <w:tr>
              <w:tc>
                <w:tcPr>
                  <w:tcW w:w="4636" w:type="dxa"/>
                  <w:tcBorders>
                    <w:top w:val="none" w:sz="0" w:space="0" w:color="auto"/>
                    <w:bottom w:val="none" w:sz="0" w:space="0" w:color="auto"/>
                    <w:left w:val="none" w:sz="0" w:space="0" w:color="auto"/>
                    <w:right w:val="none" w:sz="0" w:space="0" w:color="auto"/>
                  </w:tcBorders>
                </w:tcPr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THƯ KÝ</w:t>
                  </w:r>
                </w:p>
                <w:p pt14:StyleName="Normal" pt14:FontName="Times New Roman" pt14:LanguageType="western">
                  <w:pPr>
                    <w:ind w:right="-142"/>
                    <w:spacing w:before="75" w:after="75" w:line="360" w:lineRule="exact"/>
                    <w:rPr xmlns:w="http://schemas.openxmlformats.org/wordprocessingml/2006/main"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                      (Ký, ghi rõ họ tên)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    </w:t>
                  </w:r>
                </w:p>
              </w:tc>
              <w:tc>
                <w:tcPr>
                  <w:tcW w:w="4636" w:type="dxa"/>
                  <w:tcBorders>
                    <w:top w:val="none" w:sz="0" w:space="0" w:color="auto"/>
                    <w:bottom w:val="none" w:sz="0" w:space="0" w:color="auto"/>
                    <w:right w:val="none" w:sz="0" w:space="0" w:color="auto"/>
                    <w:left w:val="none" w:sz="0" w:space="0" w:color="auto"/>
                  </w:tcBorders>
                </w:tcPr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>Ngày ..... tháng ..... năm 20…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CHỦ TỊCH </w:t>
                  </w:r>
                </w:p>
                <w:p pt14:StyleName="Normal" pt14:FontName="Times New Roman" pt14:LanguageType="western">
                  <w:pPr>
                    <w:jc w:val="center"/>
                    <w:ind w:right="-142"/>
                    <w:spacing w:before="75" w:after="75" w:line="360" w:lineRule="exact"/>
                    <w:rPr xmlns:w="http://schemas.openxmlformats.org/wordprocessingml/2006/main">
                      <w:b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</w:pPr>
                  <w:r pt14:StyleName="DefaultParagraphFont" pt14:FontName="Times New Roman" pt14:LanguageType="western">
                    <w:rPr>
                      <w:i/>
                      <w:sz w:val="24"/>
                      <w:szCs w:val="24"/>
                      <w:lang w:val="en-US" w:bidi="ar-SA" w:eastAsia="en-US"/>
                      <w:rFonts w:ascii="Times New Roman" w:hAnsi="Times New Roman" w:eastAsia="Calibri" w:cs="Times New Roman"/>
                    </w:rPr>
                    <w:t xml:space="preserve"> (Ký, đóng dấu)</w:t>
                  </w:r>
                </w:p>
              </w:tc>
            </w:tr>
          </w:tbl>
          <w:p pt14:StyleName="Normal" pt14:FontName="Times New Roman" pt14:LanguageType="western">
            <w:pPr>
              <w:jc w:val="both"/>
              <w:ind w:right="-142"/>
              <w:spacing w:before="75" w:after="7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</w:tr>
    </w:tbl>
    <w:p pt14:StyleName="Normal" pt14:FontName="Times New Roman" pt14:LanguageType="western">
      <w:pPr>
        <w:spacing w:before="120" w:after="120" w:line="360" w:lineRule="exact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sz w:val="28"/>
          <w:szCs w:val="22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8B5D5D4-264B-4BBC-B5A1-F58680C4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60" w:lineRule="exact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dohun</dc:creator>
  <cp:keywords/>
  <dc:description/>
  <cp:lastModifiedBy>dohun</cp:lastModifiedBy>
  <cp:revision>2</cp:revision>
  <dcterms:created xsi:type="dcterms:W3CDTF">2017-11-10T23:16:00Z</dcterms:created>
  <dcterms:modified xsi:type="dcterms:W3CDTF">2017-11-10T23:16:00Z</dcterms:modified>
</cp:coreProperties>
</file>